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8" w:rsidRDefault="00AC3E88" w:rsidP="00BB084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5708AFE" wp14:editId="3990F08A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41" w:rsidRDefault="00BB0841" w:rsidP="00BB084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BB0841" w:rsidRPr="00AC3E88" w:rsidRDefault="00BB0841" w:rsidP="00AC3E8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INDUSTRIRØRLEGGERFAGET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B0841" w:rsidTr="001D22E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BB0841" w:rsidRPr="00E741C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Pr="0003728B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CB0FE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CB0FED">
              <w:rPr>
                <w:rFonts w:ascii="Arial" w:hAnsi="Arial" w:cs="Arial"/>
                <w:b/>
              </w:rPr>
              <w:t>jfr</w:t>
            </w:r>
            <w:proofErr w:type="spellEnd"/>
            <w:r w:rsidR="00CB0FED">
              <w:rPr>
                <w:rFonts w:ascii="Arial" w:hAnsi="Arial" w:cs="Arial"/>
                <w:b/>
              </w:rPr>
              <w:t xml:space="preserve"> vurderingskriterier </w:t>
            </w:r>
          </w:p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</w:p>
        </w:tc>
      </w:tr>
      <w:tr w:rsidR="00BB0841" w:rsidTr="001D22E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B0841" w:rsidTr="00150155">
        <w:trPr>
          <w:trHeight w:val="301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tabs>
                <w:tab w:val="left" w:pos="720"/>
              </w:tabs>
              <w:spacing w:before="213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tabs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forskrifter, prosedyrer og lover som kommer til anvendelse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tabs>
                <w:tab w:val="left" w:pos="720"/>
              </w:tabs>
              <w:spacing w:before="11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nødvendig verktøy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tabs>
                <w:tab w:val="left" w:pos="720"/>
              </w:tabs>
              <w:spacing w:before="15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Liste over materiell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tabs>
                <w:tab w:val="left" w:pos="360"/>
                <w:tab w:val="left" w:pos="720"/>
              </w:tabs>
              <w:spacing w:before="21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HMS-vurdering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841" w:rsidRPr="001022CF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150155" w:rsidTr="001D22E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150155" w:rsidRPr="00D65460" w:rsidRDefault="00150155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150155" w:rsidRPr="00D65460" w:rsidRDefault="00150155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150155" w:rsidRPr="00235FEA" w:rsidRDefault="00150155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150155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155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155" w:rsidRPr="0003728B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:rsidR="00150155" w:rsidRPr="00CA0544" w:rsidRDefault="00150155" w:rsidP="001D22E4">
            <w:pPr>
              <w:rPr>
                <w:rFonts w:ascii="Arial" w:hAnsi="Arial" w:cs="Arial"/>
                <w:b/>
              </w:rPr>
            </w:pPr>
          </w:p>
        </w:tc>
      </w:tr>
      <w:tr w:rsidR="00150155" w:rsidTr="001D22E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150155" w:rsidRDefault="00150155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50155" w:rsidRPr="002D64D5" w:rsidRDefault="00150155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50155" w:rsidRPr="002D64D5" w:rsidRDefault="00150155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150155" w:rsidRPr="002D64D5" w:rsidRDefault="00150155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50155" w:rsidRPr="00CA0544" w:rsidRDefault="00150155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150155" w:rsidTr="001D22E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212" w:line="277" w:lineRule="exact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 w:rsidRPr="00150155">
              <w:rPr>
                <w:rFonts w:ascii="Arial" w:eastAsia="Arial" w:hAnsi="Arial"/>
                <w:color w:val="000000"/>
                <w:spacing w:val="1"/>
              </w:rPr>
              <w:t>Arbeidsmetoder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Materialbehandling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Bruk av forskrifter, normer, prosedyrer etc.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Fremdrift i henhold til plan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6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Fagmessig utførelse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155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50155" w:rsidRDefault="00150155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50155" w:rsidRPr="00150155" w:rsidRDefault="00150155" w:rsidP="001D22E4">
            <w:pPr>
              <w:tabs>
                <w:tab w:val="left" w:pos="360"/>
                <w:tab w:val="left" w:pos="720"/>
              </w:tabs>
              <w:spacing w:before="15" w:line="277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150155">
              <w:rPr>
                <w:rFonts w:ascii="Arial" w:eastAsia="Arial" w:hAnsi="Arial"/>
                <w:color w:val="000000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50155" w:rsidRPr="00291156" w:rsidRDefault="00150155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841" w:rsidRPr="001022CF" w:rsidRDefault="00BB0841" w:rsidP="00BB0841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B0841" w:rsidTr="001D22E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BB0841" w:rsidRPr="009C0CF3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Pr="0003728B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CB0FE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CB0FED">
              <w:rPr>
                <w:rFonts w:ascii="Arial" w:hAnsi="Arial" w:cs="Arial"/>
                <w:b/>
              </w:rPr>
              <w:t>jfr</w:t>
            </w:r>
            <w:proofErr w:type="spellEnd"/>
            <w:r w:rsidR="00CB0FED">
              <w:rPr>
                <w:rFonts w:ascii="Arial" w:hAnsi="Arial" w:cs="Arial"/>
                <w:b/>
              </w:rPr>
              <w:t xml:space="preserve"> vurderingskriterier </w:t>
            </w:r>
          </w:p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</w:p>
        </w:tc>
      </w:tr>
      <w:tr w:rsidR="00BB0841" w:rsidTr="001D22E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B0841" w:rsidTr="001D22E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Gjennomføring av arbeid i henhold til plan og tid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>Eventuelle HMS- og kvalitetsavvik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Kunne noe vært gjort annerledes?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Hva er du fornøyd med og hva er du mindre fornøyd med?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Forslag til forbedring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0841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B0841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B0841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B0841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BB0841" w:rsidRPr="001022CF" w:rsidRDefault="00BB0841" w:rsidP="00BB0841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B0841" w:rsidTr="001D22E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DOKUMENTASJON </w:t>
            </w:r>
          </w:p>
          <w:p w:rsidR="00BB0841" w:rsidRPr="005E192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841" w:rsidRPr="0003728B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CB0FE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CB0FED">
              <w:rPr>
                <w:rFonts w:ascii="Arial" w:hAnsi="Arial" w:cs="Arial"/>
                <w:b/>
              </w:rPr>
              <w:t>jfr</w:t>
            </w:r>
            <w:proofErr w:type="spellEnd"/>
            <w:r w:rsidR="00CB0FED">
              <w:rPr>
                <w:rFonts w:ascii="Arial" w:hAnsi="Arial" w:cs="Arial"/>
                <w:b/>
              </w:rPr>
              <w:t xml:space="preserve"> vurderingskriterier </w:t>
            </w:r>
          </w:p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</w:p>
        </w:tc>
      </w:tr>
      <w:tr w:rsidR="00BB0841" w:rsidTr="001D22E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B0841" w:rsidRPr="002D64D5" w:rsidRDefault="00BB0841" w:rsidP="001D22E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CA0544" w:rsidRDefault="00BB0841" w:rsidP="001D22E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B0841" w:rsidTr="001D22E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Prosedyrer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Tegninger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Avviksskjema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Måleskjemaer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Sikkerhetsdatablader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Trykktestutskrifter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841" w:rsidTr="001D22E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0841" w:rsidRPr="00150155" w:rsidRDefault="00BB0841" w:rsidP="001D22E4">
            <w:pPr>
              <w:rPr>
                <w:rFonts w:ascii="Arial" w:hAnsi="Arial" w:cs="Arial"/>
                <w:szCs w:val="24"/>
              </w:rPr>
            </w:pPr>
            <w:r w:rsidRPr="00150155">
              <w:rPr>
                <w:rFonts w:ascii="Arial" w:hAnsi="Arial" w:cs="Arial"/>
                <w:szCs w:val="24"/>
              </w:rPr>
              <w:t xml:space="preserve">Planleggingsdel </w:t>
            </w:r>
          </w:p>
        </w:tc>
        <w:tc>
          <w:tcPr>
            <w:tcW w:w="592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BB0841" w:rsidRPr="00291156" w:rsidRDefault="00BB0841" w:rsidP="001D2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704A" w:rsidRDefault="00BB0841" w:rsidP="00BB0841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</w:t>
      </w:r>
    </w:p>
    <w:p w:rsidR="00BF704A" w:rsidRDefault="00BF704A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BB0841" w:rsidRDefault="00BB0841" w:rsidP="00BB08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BB0841" w:rsidRDefault="00BB0841" w:rsidP="00BB0841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                              </w:t>
      </w: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BB0841" w:rsidRPr="00F00B51" w:rsidRDefault="00BB0841" w:rsidP="00BB084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B0841" w:rsidRPr="0003728B" w:rsidTr="001D22E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BB0841" w:rsidRPr="005A167C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B0841" w:rsidRPr="0003728B" w:rsidTr="001D22E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B0841" w:rsidTr="001D22E4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B0841" w:rsidRPr="00095DE9" w:rsidRDefault="00BB0841" w:rsidP="001D22E4">
            <w:pPr>
              <w:spacing w:before="1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Planleggingen er uklar eller mangelfull.</w:t>
            </w:r>
          </w:p>
          <w:p w:rsidR="00BB0841" w:rsidRPr="00095DE9" w:rsidRDefault="00BB0841" w:rsidP="001D22E4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Nødvendige hensyn til HMS er utelatt.</w:t>
            </w:r>
          </w:p>
          <w:p w:rsidR="00BB0841" w:rsidRPr="00095DE9" w:rsidRDefault="00BB0841" w:rsidP="001D22E4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Valg av feil utstyr.</w:t>
            </w:r>
          </w:p>
          <w:p w:rsidR="00BB0841" w:rsidRDefault="00BB0841" w:rsidP="001D22E4">
            <w:pPr>
              <w:spacing w:before="236" w:line="225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 w:rsidRPr="00095DE9">
              <w:rPr>
                <w:rFonts w:ascii="Arial" w:eastAsia="Arial" w:hAnsi="Arial" w:cs="Arial"/>
                <w:color w:val="000000"/>
                <w:spacing w:val="-3"/>
              </w:rPr>
              <w:t>Manglende forståelse for tidsbruk.</w:t>
            </w:r>
          </w:p>
          <w:p w:rsidR="00BB0841" w:rsidRPr="00095DE9" w:rsidRDefault="00BB0841" w:rsidP="001D22E4">
            <w:pPr>
              <w:spacing w:before="236" w:line="225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</w:p>
          <w:p w:rsidR="00BB0841" w:rsidRPr="00095DE9" w:rsidRDefault="00BB0841" w:rsidP="001D22E4">
            <w:pPr>
              <w:rPr>
                <w:rFonts w:ascii="Arial" w:hAnsi="Arial" w:cs="Arial"/>
                <w:sz w:val="28"/>
                <w:szCs w:val="24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Viser ikke kjennskap til produktene som brukes under fagprøven.</w:t>
            </w:r>
          </w:p>
          <w:p w:rsidR="00BB0841" w:rsidRPr="00F517B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B0841" w:rsidRPr="00095DE9" w:rsidRDefault="00BB0841" w:rsidP="001D22E4">
            <w:pPr>
              <w:spacing w:before="133" w:line="230" w:lineRule="exact"/>
              <w:ind w:right="43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095DE9">
              <w:rPr>
                <w:rFonts w:ascii="Arial" w:eastAsia="Arial" w:hAnsi="Arial" w:cs="Arial"/>
                <w:color w:val="000000"/>
              </w:rPr>
              <w:t>Det er utarbeidet en arbeidsplan der tidsbruk, valg av materialer, utstyr og metoder inngår.</w:t>
            </w:r>
          </w:p>
          <w:p w:rsidR="00BB0841" w:rsidRPr="00095DE9" w:rsidRDefault="00BB0841" w:rsidP="001D22E4">
            <w:pPr>
              <w:spacing w:before="133" w:line="230" w:lineRule="exact"/>
              <w:ind w:right="432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1225AE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  <w:r w:rsidRPr="00095DE9">
              <w:rPr>
                <w:rFonts w:ascii="Arial" w:eastAsia="Arial" w:hAnsi="Arial" w:cs="Arial"/>
                <w:color w:val="000000"/>
                <w:spacing w:val="-4"/>
              </w:rPr>
              <w:t>Nødvendig hensyn til HMS, gjeldende regelverk og prosedyrer er ivaretatt</w:t>
            </w:r>
          </w:p>
        </w:tc>
        <w:tc>
          <w:tcPr>
            <w:tcW w:w="3038" w:type="dxa"/>
            <w:shd w:val="pct5" w:color="auto" w:fill="auto"/>
          </w:tcPr>
          <w:p w:rsidR="00BB0841" w:rsidRPr="00095DE9" w:rsidRDefault="00BB0841" w:rsidP="001D22E4">
            <w:pPr>
              <w:spacing w:before="133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095DE9">
              <w:rPr>
                <w:rFonts w:ascii="Arial" w:eastAsia="Arial" w:hAnsi="Arial" w:cs="Arial"/>
                <w:color w:val="000000"/>
                <w:spacing w:val="-1"/>
              </w:rPr>
              <w:t>Planleggingen er godt gjennomarbeidet og strukturert med en realistisk fremdriftsplan.</w:t>
            </w:r>
          </w:p>
          <w:p w:rsidR="00BB0841" w:rsidRPr="00095DE9" w:rsidRDefault="00BB0841" w:rsidP="001D22E4">
            <w:pPr>
              <w:spacing w:before="231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095DE9">
              <w:rPr>
                <w:rFonts w:ascii="Arial" w:eastAsia="Arial" w:hAnsi="Arial" w:cs="Arial"/>
                <w:color w:val="000000"/>
                <w:spacing w:val="-1"/>
              </w:rPr>
              <w:t>Viser kreativitet og finner gode løsninger.</w:t>
            </w:r>
          </w:p>
          <w:p w:rsidR="00BB0841" w:rsidRPr="00095DE9" w:rsidRDefault="00BB0841" w:rsidP="001D22E4">
            <w:pPr>
              <w:spacing w:before="231" w:line="230" w:lineRule="exact"/>
              <w:ind w:right="216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:rsidR="00BB0841" w:rsidRPr="001225AE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  <w:r w:rsidRPr="00095DE9">
              <w:rPr>
                <w:rFonts w:ascii="Arial" w:eastAsia="Arial" w:hAnsi="Arial" w:cs="Arial"/>
                <w:color w:val="000000"/>
                <w:spacing w:val="-4"/>
              </w:rPr>
              <w:t>Forhold knyttet til HMS er nøye vurdert</w:t>
            </w:r>
          </w:p>
        </w:tc>
      </w:tr>
    </w:tbl>
    <w:p w:rsidR="00BB0841" w:rsidRPr="00A67187" w:rsidRDefault="00BB0841" w:rsidP="00BB084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B0841" w:rsidRPr="0003728B" w:rsidTr="001D22E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BB0841" w:rsidRPr="005A167C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B0841" w:rsidRPr="0003728B" w:rsidTr="001D22E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B0841" w:rsidTr="001D22E4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Sliter med å fullføre innenfor avtalt/ forventet tidsramme.</w:t>
            </w:r>
          </w:p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spacing w:before="2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Oppgaven er ikke i tråd med tegninger, prosedyrer og standarder.</w:t>
            </w:r>
          </w:p>
          <w:p w:rsidR="00BB0841" w:rsidRPr="008E7760" w:rsidRDefault="00BB0841" w:rsidP="001D22E4">
            <w:pPr>
              <w:spacing w:before="232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Bryter regler for HMS</w:t>
            </w:r>
          </w:p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</w:p>
          <w:p w:rsidR="00BB0841" w:rsidRPr="008E7760" w:rsidRDefault="00BB0841" w:rsidP="001D22E4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er utilstrekkelig og vil være vanskelig å levere videre til kunden.</w:t>
            </w:r>
          </w:p>
          <w:p w:rsidR="00BB0841" w:rsidRPr="008E7760" w:rsidRDefault="00BB0841" w:rsidP="001D22E4">
            <w:pPr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Kandidaten viser liten evne til samarbeid og kommunikasjon</w:t>
            </w:r>
          </w:p>
          <w:p w:rsidR="00BB0841" w:rsidRPr="008E7760" w:rsidRDefault="00BB0841" w:rsidP="001D22E4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Feil bruk av utstyr.</w:t>
            </w:r>
          </w:p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</w:p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Fått hjelp av andre til gjennomføringen, noe som ikke var avtalt.</w:t>
            </w:r>
          </w:p>
          <w:p w:rsidR="00BB0841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841" w:rsidRPr="00F517B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Behersker maskiner og utstyr.</w:t>
            </w:r>
          </w:p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Arbeidet utføres i tråd med tegninger, prosedyrer og standarder.</w:t>
            </w:r>
          </w:p>
          <w:p w:rsidR="00BB0841" w:rsidRPr="008E7760" w:rsidRDefault="00BB0841" w:rsidP="001D22E4">
            <w:pPr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spacing w:before="9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Evner å søke oppslag eller råd om mindre uklarheter knyttet til oppgaven.</w:t>
            </w:r>
          </w:p>
          <w:p w:rsidR="00BB0841" w:rsidRPr="008E7760" w:rsidRDefault="00BB0841" w:rsidP="001D22E4">
            <w:pPr>
              <w:spacing w:before="229" w:line="231" w:lineRule="exact"/>
              <w:ind w:right="18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ligger på et godt faglig nivå</w:t>
            </w:r>
          </w:p>
          <w:p w:rsidR="00BB0841" w:rsidRPr="008E7760" w:rsidRDefault="00BB0841" w:rsidP="001D22E4">
            <w:pPr>
              <w:spacing w:before="227" w:line="230" w:lineRule="exact"/>
              <w:ind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8E7760">
              <w:rPr>
                <w:rFonts w:ascii="Arial" w:eastAsia="Arial" w:hAnsi="Arial" w:cs="Arial"/>
                <w:color w:val="000000"/>
                <w:spacing w:val="-2"/>
              </w:rPr>
              <w:t>Kandidaten viser at han kan samarbeide og kommunisere godt med kolleger/kunder.</w:t>
            </w:r>
          </w:p>
          <w:p w:rsidR="00BB0841" w:rsidRPr="008E7760" w:rsidRDefault="00BB0841" w:rsidP="001D22E4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Arbeidet fullføres i tråd med fremdriftsplan.</w:t>
            </w:r>
          </w:p>
          <w:p w:rsidR="00BB0841" w:rsidRPr="008E7760" w:rsidRDefault="00BB0841" w:rsidP="001D22E4">
            <w:pPr>
              <w:spacing w:before="231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A51840" w:rsidRDefault="00BB0841" w:rsidP="001D22E4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Følger bedriftens HMS.</w:t>
            </w:r>
          </w:p>
        </w:tc>
        <w:tc>
          <w:tcPr>
            <w:tcW w:w="3038" w:type="dxa"/>
            <w:shd w:val="pct5" w:color="auto" w:fill="auto"/>
          </w:tcPr>
          <w:p w:rsidR="00BB0841" w:rsidRPr="008E7760" w:rsidRDefault="00BB0841" w:rsidP="001D22E4">
            <w:pPr>
              <w:spacing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Behersker maskiner og utstyr.</w:t>
            </w:r>
          </w:p>
          <w:p w:rsidR="00BB0841" w:rsidRPr="008E7760" w:rsidRDefault="00BB0841" w:rsidP="001D22E4">
            <w:pPr>
              <w:spacing w:before="228" w:line="230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5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Arbeidet/ordrer gjennomføres sikkert, nøyaktig og selvstendig i tråd med tegninger, prosedyrer og standarder.</w:t>
            </w:r>
          </w:p>
          <w:p w:rsidR="00BB0841" w:rsidRPr="008E7760" w:rsidRDefault="00BB0841" w:rsidP="001D22E4">
            <w:pPr>
              <w:spacing w:before="231" w:line="230" w:lineRule="exact"/>
              <w:ind w:right="288"/>
              <w:textAlignment w:val="baseline"/>
              <w:rPr>
                <w:rFonts w:ascii="Arial" w:eastAsia="Arial" w:hAnsi="Arial" w:cs="Arial"/>
                <w:color w:val="000000"/>
                <w:spacing w:val="-4"/>
              </w:rPr>
            </w:pPr>
            <w:r w:rsidRPr="008E7760">
              <w:rPr>
                <w:rFonts w:ascii="Arial" w:eastAsia="Arial" w:hAnsi="Arial" w:cs="Arial"/>
                <w:color w:val="000000"/>
                <w:spacing w:val="-4"/>
              </w:rPr>
              <w:t>Viser kreativitet og finner gode løsninger.</w:t>
            </w:r>
          </w:p>
          <w:p w:rsidR="00BB0841" w:rsidRPr="008E7760" w:rsidRDefault="00BB0841" w:rsidP="001D22E4">
            <w:pPr>
              <w:spacing w:before="22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Sluttproduktet ligger på et høyt faglig nivå i henhold til bransjens krav og rammer.</w:t>
            </w:r>
          </w:p>
          <w:p w:rsidR="00BB0841" w:rsidRPr="008E7760" w:rsidRDefault="00BB0841" w:rsidP="001D22E4">
            <w:pPr>
              <w:spacing w:before="228" w:line="230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:rsidR="00BB0841" w:rsidRPr="008E7760" w:rsidRDefault="00BB0841" w:rsidP="001D22E4">
            <w:pPr>
              <w:rPr>
                <w:rFonts w:ascii="Arial" w:eastAsia="Arial" w:hAnsi="Arial" w:cs="Arial"/>
                <w:color w:val="000000"/>
              </w:rPr>
            </w:pPr>
            <w:r w:rsidRPr="008E7760">
              <w:rPr>
                <w:rFonts w:ascii="Arial" w:eastAsia="Arial" w:hAnsi="Arial" w:cs="Arial"/>
                <w:color w:val="000000"/>
              </w:rPr>
              <w:t>Kandidaten samarbeider og kommuniserer meget godt med kolleger/kunder.</w:t>
            </w:r>
          </w:p>
          <w:p w:rsidR="00BB0841" w:rsidRPr="001225AE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0841" w:rsidRDefault="00BB0841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B0841" w:rsidRDefault="00BB0841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F704A" w:rsidRDefault="00BF704A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F704A" w:rsidRDefault="00BF704A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F704A" w:rsidRDefault="00BF704A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F704A" w:rsidRDefault="00BF704A" w:rsidP="00BB084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B0841" w:rsidRPr="0003728B" w:rsidTr="001D22E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BB0841" w:rsidRPr="005A167C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B0841" w:rsidRPr="0003728B" w:rsidTr="001D22E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B0841" w:rsidTr="001D22E4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B0841" w:rsidRPr="008E7760" w:rsidRDefault="00BB0841" w:rsidP="001D22E4">
            <w:pPr>
              <w:spacing w:before="150" w:line="230" w:lineRule="exact"/>
              <w:ind w:right="180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 w:rsidRPr="008E7760">
              <w:rPr>
                <w:rFonts w:ascii="Arial" w:eastAsia="Arial" w:hAnsi="Arial"/>
                <w:color w:val="000000"/>
                <w:spacing w:val="-4"/>
              </w:rPr>
              <w:t>Egenvurderingen mangler eller avdekker manglende forståelse for grunnleggende prinsipper i faget.</w:t>
            </w:r>
          </w:p>
          <w:p w:rsidR="00BB0841" w:rsidRPr="008E7760" w:rsidRDefault="00BB0841" w:rsidP="001D22E4">
            <w:pPr>
              <w:spacing w:before="150" w:line="230" w:lineRule="exact"/>
              <w:ind w:right="180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:rsidR="00BB0841" w:rsidRPr="008E7760" w:rsidRDefault="00BB0841" w:rsidP="001D22E4">
            <w:pPr>
              <w:rPr>
                <w:rFonts w:ascii="Arial" w:eastAsia="Arial" w:hAnsi="Arial"/>
                <w:color w:val="000000"/>
              </w:rPr>
            </w:pPr>
            <w:r w:rsidRPr="008E7760">
              <w:rPr>
                <w:rFonts w:ascii="Arial" w:eastAsia="Arial" w:hAnsi="Arial"/>
                <w:color w:val="000000"/>
              </w:rPr>
              <w:t>Mangler forståelse for egne feil.</w:t>
            </w:r>
          </w:p>
          <w:p w:rsidR="00BB0841" w:rsidRPr="008E7760" w:rsidRDefault="00BB0841" w:rsidP="001D22E4">
            <w:pPr>
              <w:rPr>
                <w:rFonts w:ascii="Arial" w:eastAsia="Arial" w:hAnsi="Arial"/>
                <w:color w:val="000000"/>
              </w:rPr>
            </w:pPr>
          </w:p>
          <w:p w:rsidR="00BB0841" w:rsidRPr="008E7760" w:rsidRDefault="00BB0841" w:rsidP="001D22E4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 ikke i samsvar med utførelse</w:t>
            </w:r>
          </w:p>
          <w:p w:rsidR="00BB0841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841" w:rsidRPr="00F517B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B0841" w:rsidRPr="008E7760" w:rsidRDefault="00BB0841" w:rsidP="001D22E4">
            <w:pPr>
              <w:rPr>
                <w:rFonts w:ascii="Arial" w:hAnsi="Arial" w:cs="Arial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Egenvurderingen viser grei oversikt og forståelse for faget.</w:t>
            </w:r>
          </w:p>
        </w:tc>
        <w:tc>
          <w:tcPr>
            <w:tcW w:w="3038" w:type="dxa"/>
            <w:shd w:val="pct5" w:color="auto" w:fill="auto"/>
          </w:tcPr>
          <w:p w:rsidR="00BB0841" w:rsidRPr="008E7760" w:rsidRDefault="00BB0841" w:rsidP="001D22E4">
            <w:pPr>
              <w:spacing w:before="148" w:line="232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8E7760">
              <w:rPr>
                <w:rFonts w:ascii="Arial" w:eastAsia="Arial" w:hAnsi="Arial"/>
                <w:color w:val="000000"/>
              </w:rPr>
              <w:t>Egenvurderingen utrykker god innsikt i faget.</w:t>
            </w:r>
          </w:p>
          <w:p w:rsidR="00BB0841" w:rsidRPr="008E7760" w:rsidRDefault="00BB0841" w:rsidP="001D22E4">
            <w:pPr>
              <w:spacing w:before="148" w:line="232" w:lineRule="exact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BB0841" w:rsidRPr="001225AE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  <w:r w:rsidRPr="008E7760">
              <w:rPr>
                <w:rFonts w:ascii="Arial" w:eastAsia="Arial" w:hAnsi="Arial"/>
                <w:color w:val="000000"/>
              </w:rPr>
              <w:t>Kan kommunisere om faglige løsninger, forbedringer og utfordringer.</w:t>
            </w:r>
          </w:p>
        </w:tc>
      </w:tr>
    </w:tbl>
    <w:p w:rsidR="00BB0841" w:rsidRDefault="00BB0841" w:rsidP="00BB084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BB0841" w:rsidRPr="0003728B" w:rsidTr="001D22E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BB0841" w:rsidRPr="00D65460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BB0841" w:rsidRPr="005A167C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BB0841" w:rsidRPr="0003728B" w:rsidTr="001D22E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BB0841" w:rsidRDefault="00BB0841" w:rsidP="001D22E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B0841" w:rsidRPr="00D16559" w:rsidRDefault="00BB0841" w:rsidP="001D22E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B0841" w:rsidTr="001D22E4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BB0841" w:rsidRDefault="00BB0841" w:rsidP="001D22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  <w:r w:rsidRPr="008E7760">
              <w:rPr>
                <w:rFonts w:ascii="Arial" w:eastAsia="Arial" w:hAnsi="Arial" w:cs="Arial"/>
                <w:color w:val="000000"/>
                <w:spacing w:val="-3"/>
              </w:rPr>
              <w:t>Dokumentasjonsdelen av fagprøven er uklar eller mangelfull.</w:t>
            </w:r>
          </w:p>
          <w:p w:rsidR="00BB0841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841" w:rsidRPr="00F517B6" w:rsidRDefault="00BB0841" w:rsidP="001D22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Dokumentasjonsdelen viser hvordan rutiner/prosedyrer er fulgt og at krav til mål, tester og toleranser er kontrollert.</w:t>
            </w:r>
          </w:p>
        </w:tc>
        <w:tc>
          <w:tcPr>
            <w:tcW w:w="3038" w:type="dxa"/>
            <w:shd w:val="pct5" w:color="auto" w:fill="auto"/>
          </w:tcPr>
          <w:p w:rsidR="00BB0841" w:rsidRPr="008E7760" w:rsidRDefault="00BB0841" w:rsidP="001D22E4">
            <w:pPr>
              <w:rPr>
                <w:rFonts w:ascii="Arial" w:hAnsi="Arial" w:cs="Arial"/>
                <w:szCs w:val="24"/>
              </w:rPr>
            </w:pPr>
            <w:r w:rsidRPr="008E7760">
              <w:rPr>
                <w:rFonts w:ascii="Arial" w:eastAsia="Arial" w:hAnsi="Arial" w:cs="Arial"/>
                <w:color w:val="000000"/>
                <w:spacing w:val="-5"/>
              </w:rPr>
              <w:t>Dokumentasjonsdelen gir meget god oversikt over gjennomføringen</w:t>
            </w:r>
            <w:r w:rsidR="00150155">
              <w:rPr>
                <w:rFonts w:ascii="Arial" w:eastAsia="Arial" w:hAnsi="Arial" w:cs="Arial"/>
                <w:color w:val="000000"/>
                <w:spacing w:val="-5"/>
              </w:rPr>
              <w:t>,</w:t>
            </w:r>
            <w:r w:rsidRPr="008E7760">
              <w:rPr>
                <w:rFonts w:ascii="Arial" w:eastAsia="Arial" w:hAnsi="Arial" w:cs="Arial"/>
                <w:color w:val="000000"/>
                <w:spacing w:val="-5"/>
              </w:rPr>
              <w:t xml:space="preserve"> og viser hvordan rutiner/prosedyrer er fulgt og at krav til mål, tester og toleranser er kontrollert.</w:t>
            </w:r>
          </w:p>
        </w:tc>
      </w:tr>
    </w:tbl>
    <w:p w:rsidR="00BB0841" w:rsidRPr="00A67187" w:rsidRDefault="00BB0841" w:rsidP="00BB0841">
      <w:pPr>
        <w:rPr>
          <w:rFonts w:ascii="Arial" w:hAnsi="Arial" w:cs="Arial"/>
          <w:sz w:val="20"/>
          <w:szCs w:val="20"/>
          <w:lang w:eastAsia="nb-NO"/>
        </w:rPr>
      </w:pPr>
    </w:p>
    <w:p w:rsidR="00BC4849" w:rsidRPr="00D34D19" w:rsidRDefault="00BC4849" w:rsidP="00A16E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C4849" w:rsidRPr="00D34D19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1"/>
    <w:rsid w:val="00150155"/>
    <w:rsid w:val="00A16E49"/>
    <w:rsid w:val="00AC3E88"/>
    <w:rsid w:val="00BB0841"/>
    <w:rsid w:val="00BC4849"/>
    <w:rsid w:val="00BF704A"/>
    <w:rsid w:val="00CB0FED"/>
    <w:rsid w:val="00D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4A49"/>
  <w15:chartTrackingRefBased/>
  <w15:docId w15:val="{9BA6FF86-6418-4482-B55A-95EE8DD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08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Berg Freysdottir</dc:creator>
  <cp:keywords/>
  <dc:description/>
  <cp:lastModifiedBy>Helene Berg Freysdottir</cp:lastModifiedBy>
  <cp:revision>3</cp:revision>
  <dcterms:created xsi:type="dcterms:W3CDTF">2017-05-09T09:33:00Z</dcterms:created>
  <dcterms:modified xsi:type="dcterms:W3CDTF">2017-05-09T10:14:00Z</dcterms:modified>
</cp:coreProperties>
</file>